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E33324" w14:textId="77777777" w:rsidR="00697A03" w:rsidRDefault="00697A03" w:rsidP="00697A03">
      <w:pPr>
        <w:pStyle w:val="NormalWeb"/>
        <w:jc w:val="center"/>
      </w:pPr>
      <w:r>
        <w:t>Disparition de Joseph RAULT </w:t>
      </w:r>
    </w:p>
    <w:p w14:paraId="1C2DF679" w14:textId="77777777" w:rsidR="00697A03" w:rsidRDefault="00697A03" w:rsidP="00697A03">
      <w:pPr>
        <w:pStyle w:val="NormalWeb"/>
        <w:jc w:val="center"/>
      </w:pPr>
      <w:r>
        <w:t>Président d'Honneur de la section</w:t>
      </w:r>
    </w:p>
    <w:p w14:paraId="2A554651" w14:textId="77777777" w:rsidR="00697A03" w:rsidRDefault="00697A03" w:rsidP="00697A03">
      <w:pPr>
        <w:pStyle w:val="NormalWeb"/>
        <w:jc w:val="center"/>
      </w:pPr>
      <w:r>
        <w:t>UNC de CLEGUEREC </w:t>
      </w:r>
    </w:p>
    <w:p w14:paraId="4C96140B" w14:textId="71DECF29" w:rsidR="00697A03" w:rsidRDefault="00697A03" w:rsidP="00697A03">
      <w:pPr>
        <w:pStyle w:val="NormalWeb"/>
        <w:jc w:val="center"/>
      </w:pPr>
      <w:r>
        <w:rPr>
          <w:noProof/>
          <w14:ligatures w14:val="standardContextual"/>
        </w:rPr>
        <w:drawing>
          <wp:inline distT="0" distB="0" distL="0" distR="0" wp14:anchorId="0BBE4A63" wp14:editId="20764834">
            <wp:extent cx="2049780" cy="2559740"/>
            <wp:effectExtent l="0" t="0" r="7620" b="0"/>
            <wp:docPr id="1593314822" name="Image 2" descr="Une image contenant Visage humain, habits, personne, Citoyen sénior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314822" name="Image 2" descr="Une image contenant Visage humain, habits, personne, Citoyen sénior&#10;&#10;Description générée automatiquement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6710" cy="25683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1436DA" w14:textId="77777777" w:rsidR="0064046D" w:rsidRPr="00697A03" w:rsidRDefault="0064046D" w:rsidP="00697A03">
      <w:bookmarkStart w:id="0" w:name="_GoBack"/>
      <w:bookmarkEnd w:id="0"/>
    </w:p>
    <w:sectPr w:rsidR="0064046D" w:rsidRPr="00697A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A03"/>
    <w:rsid w:val="002B79F2"/>
    <w:rsid w:val="00507245"/>
    <w:rsid w:val="0064046D"/>
    <w:rsid w:val="0069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684993"/>
  <w15:chartTrackingRefBased/>
  <w15:docId w15:val="{4779C0D1-E23C-4579-AC64-F95523345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97A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08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</Words>
  <Characters>72</Characters>
  <Application>Microsoft Office Word</Application>
  <DocSecurity>0</DocSecurity>
  <Lines>1</Lines>
  <Paragraphs>1</Paragraphs>
  <ScaleCrop>false</ScaleCrop>
  <Company/>
  <LinksUpToDate>false</LinksUpToDate>
  <CharactersWithSpaces>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 laverdet</dc:creator>
  <cp:keywords/>
  <dc:description/>
  <cp:lastModifiedBy>Nelly</cp:lastModifiedBy>
  <cp:revision>3</cp:revision>
  <dcterms:created xsi:type="dcterms:W3CDTF">2023-05-11T16:13:00Z</dcterms:created>
  <dcterms:modified xsi:type="dcterms:W3CDTF">2023-08-25T10:48:00Z</dcterms:modified>
</cp:coreProperties>
</file>